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CF8" w:rsidRPr="007B0DE9" w:rsidRDefault="00923CF8" w:rsidP="00923CF8">
      <w:pPr>
        <w:pStyle w:val="1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7B0DE9">
        <w:rPr>
          <w:rFonts w:hint="eastAsia"/>
        </w:rPr>
        <w:t xml:space="preserve">　</w:t>
      </w:r>
      <w:r w:rsidRPr="007B0DE9">
        <w:rPr>
          <w:rFonts w:ascii="方正小标宋简体" w:eastAsia="方正小标宋简体" w:hint="eastAsia"/>
          <w:b w:val="0"/>
          <w:sz w:val="36"/>
          <w:szCs w:val="36"/>
        </w:rPr>
        <w:t>《演讲与口才》期末考核大作业A答案</w:t>
      </w:r>
    </w:p>
    <w:p w:rsidR="00923CF8" w:rsidRPr="007B0DE9" w:rsidRDefault="00923CF8" w:rsidP="00923CF8">
      <w:pPr>
        <w:rPr>
          <w:sz w:val="28"/>
          <w:szCs w:val="28"/>
        </w:rPr>
      </w:pPr>
      <w:r w:rsidRPr="007B0DE9">
        <w:rPr>
          <w:rFonts w:hint="eastAsia"/>
          <w:sz w:val="28"/>
          <w:szCs w:val="28"/>
        </w:rPr>
        <w:t>第一题答案：</w:t>
      </w:r>
    </w:p>
    <w:p w:rsidR="00923CF8" w:rsidRPr="007B0DE9" w:rsidRDefault="00923CF8" w:rsidP="00923CF8">
      <w:r w:rsidRPr="007B0DE9">
        <w:rPr>
          <w:rFonts w:hint="eastAsia"/>
        </w:rPr>
        <w:t>起码要做好以下</w:t>
      </w:r>
      <w:r w:rsidRPr="007B0DE9">
        <w:rPr>
          <w:rFonts w:hint="eastAsia"/>
        </w:rPr>
        <w:t>5</w:t>
      </w:r>
      <w:r w:rsidRPr="007B0DE9">
        <w:rPr>
          <w:rFonts w:hint="eastAsia"/>
        </w:rPr>
        <w:t>方面的</w:t>
      </w:r>
      <w:r w:rsidRPr="007B0DE9">
        <w:t>准备</w:t>
      </w:r>
      <w:r w:rsidRPr="007B0DE9">
        <w:rPr>
          <w:rFonts w:hint="eastAsia"/>
        </w:rPr>
        <w:t>工作：</w:t>
      </w:r>
    </w:p>
    <w:p w:rsidR="00923CF8" w:rsidRPr="007B0DE9" w:rsidRDefault="00923CF8" w:rsidP="00923CF8">
      <w:r w:rsidRPr="007B0DE9">
        <w:t>一</w:t>
      </w:r>
      <w:r w:rsidRPr="007B0DE9">
        <w:rPr>
          <w:rFonts w:hint="eastAsia"/>
        </w:rPr>
        <w:t>是</w:t>
      </w:r>
      <w:r w:rsidRPr="007B0DE9">
        <w:t>材料内容的准备：</w:t>
      </w:r>
      <w:r w:rsidRPr="007B0DE9">
        <w:rPr>
          <w:rFonts w:hint="eastAsia"/>
        </w:rPr>
        <w:t>包括</w:t>
      </w:r>
      <w:r w:rsidRPr="007B0DE9">
        <w:t>演讲稿</w:t>
      </w:r>
      <w:r w:rsidRPr="007B0DE9">
        <w:rPr>
          <w:rFonts w:hint="eastAsia"/>
        </w:rPr>
        <w:t>、</w:t>
      </w:r>
      <w:r w:rsidRPr="007B0DE9">
        <w:t>音乐</w:t>
      </w:r>
      <w:r w:rsidRPr="007B0DE9">
        <w:rPr>
          <w:rFonts w:hint="eastAsia"/>
        </w:rPr>
        <w:t>、</w:t>
      </w:r>
      <w:r w:rsidRPr="007B0DE9">
        <w:t>视频等辅助工具。</w:t>
      </w:r>
    </w:p>
    <w:p w:rsidR="00923CF8" w:rsidRPr="007B0DE9" w:rsidRDefault="00923CF8" w:rsidP="00923CF8">
      <w:r w:rsidRPr="007B0DE9">
        <w:t>二</w:t>
      </w:r>
      <w:r w:rsidRPr="007B0DE9">
        <w:rPr>
          <w:rFonts w:hint="eastAsia"/>
        </w:rPr>
        <w:t>是</w:t>
      </w:r>
      <w:r w:rsidRPr="007B0DE9">
        <w:t>演讲前的练习准备：</w:t>
      </w:r>
    </w:p>
    <w:p w:rsidR="00923CF8" w:rsidRPr="007B0DE9" w:rsidRDefault="00923CF8" w:rsidP="00923CF8">
      <w:r w:rsidRPr="007B0DE9">
        <w:t xml:space="preserve">1. </w:t>
      </w:r>
      <w:r w:rsidRPr="007B0DE9">
        <w:t>大声朗读你的演讲稿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t xml:space="preserve">2. </w:t>
      </w:r>
      <w:r w:rsidRPr="007B0DE9">
        <w:t>准备演讲大纲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3.</w:t>
      </w:r>
      <w:r w:rsidRPr="007B0DE9">
        <w:t>把自己的演讲进行录音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4</w:t>
      </w:r>
      <w:r w:rsidRPr="007B0DE9">
        <w:t xml:space="preserve">. </w:t>
      </w:r>
      <w:r w:rsidRPr="007B0DE9">
        <w:t>掌握好时间</w:t>
      </w:r>
      <w:r w:rsidRPr="007B0DE9">
        <w:rPr>
          <w:rFonts w:hint="eastAsia"/>
        </w:rPr>
        <w:t>；</w:t>
      </w:r>
      <w:bookmarkStart w:id="0" w:name="_GoBack"/>
      <w:bookmarkEnd w:id="0"/>
    </w:p>
    <w:p w:rsidR="00923CF8" w:rsidRPr="007B0DE9" w:rsidRDefault="00923CF8" w:rsidP="00923CF8">
      <w:r w:rsidRPr="007B0DE9">
        <w:rPr>
          <w:rFonts w:hint="eastAsia"/>
        </w:rPr>
        <w:t>5</w:t>
      </w:r>
      <w:r w:rsidRPr="007B0DE9">
        <w:t>.</w:t>
      </w:r>
      <w:r w:rsidRPr="007B0DE9">
        <w:t>试讲。</w:t>
      </w:r>
      <w:r w:rsidRPr="007B0DE9">
        <w:cr/>
      </w:r>
      <w:r w:rsidRPr="007B0DE9">
        <w:t>三</w:t>
      </w:r>
      <w:r w:rsidRPr="007B0DE9">
        <w:rPr>
          <w:rFonts w:hint="eastAsia"/>
        </w:rPr>
        <w:t>是</w:t>
      </w:r>
      <w:r w:rsidRPr="007B0DE9">
        <w:t>演讲前了解听众的准备：</w:t>
      </w:r>
    </w:p>
    <w:p w:rsidR="00923CF8" w:rsidRPr="007B0DE9" w:rsidRDefault="00923CF8" w:rsidP="00923CF8">
      <w:r w:rsidRPr="007B0DE9">
        <w:t xml:space="preserve">1. </w:t>
      </w:r>
      <w:r w:rsidRPr="007B0DE9">
        <w:t>身份地位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2</w:t>
      </w:r>
      <w:r w:rsidRPr="007B0DE9">
        <w:t xml:space="preserve">. </w:t>
      </w:r>
      <w:r w:rsidRPr="007B0DE9">
        <w:t>年龄大小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3</w:t>
      </w:r>
      <w:r w:rsidRPr="007B0DE9">
        <w:t xml:space="preserve">. </w:t>
      </w:r>
      <w:r w:rsidRPr="007B0DE9">
        <w:t>男女比例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4</w:t>
      </w:r>
      <w:r w:rsidRPr="007B0DE9">
        <w:t xml:space="preserve">. </w:t>
      </w:r>
      <w:r w:rsidRPr="007B0DE9">
        <w:t>文化水平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5</w:t>
      </w:r>
      <w:r w:rsidRPr="007B0DE9">
        <w:t xml:space="preserve">. </w:t>
      </w:r>
      <w:r w:rsidRPr="007B0DE9">
        <w:t>经济收入。</w:t>
      </w:r>
    </w:p>
    <w:p w:rsidR="00923CF8" w:rsidRPr="007B0DE9" w:rsidRDefault="00923CF8" w:rsidP="00923CF8">
      <w:r w:rsidRPr="007B0DE9">
        <w:t>四</w:t>
      </w:r>
      <w:r w:rsidRPr="007B0DE9">
        <w:rPr>
          <w:rFonts w:hint="eastAsia"/>
        </w:rPr>
        <w:t>是</w:t>
      </w:r>
      <w:r w:rsidRPr="007B0DE9">
        <w:t>了解会场的准备：</w:t>
      </w:r>
    </w:p>
    <w:p w:rsidR="00923CF8" w:rsidRPr="007B0DE9" w:rsidRDefault="00923CF8" w:rsidP="00923CF8">
      <w:r w:rsidRPr="007B0DE9">
        <w:t xml:space="preserve">1. </w:t>
      </w:r>
      <w:r w:rsidRPr="007B0DE9">
        <w:t>提前到达，熟识会场及舞台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2</w:t>
      </w:r>
      <w:r w:rsidRPr="007B0DE9">
        <w:t xml:space="preserve">. </w:t>
      </w:r>
      <w:r w:rsidRPr="007B0DE9">
        <w:t>熟悉你使用的麦克风，了解它的开关调试好音量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3</w:t>
      </w:r>
      <w:r w:rsidRPr="007B0DE9">
        <w:t xml:space="preserve">. </w:t>
      </w:r>
      <w:r w:rsidRPr="007B0DE9">
        <w:t>提前播放音乐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4</w:t>
      </w:r>
      <w:r w:rsidRPr="007B0DE9">
        <w:t xml:space="preserve">. </w:t>
      </w:r>
      <w:r w:rsidRPr="007B0DE9">
        <w:t>准备好需要的道具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5</w:t>
      </w:r>
      <w:r w:rsidRPr="007B0DE9">
        <w:t xml:space="preserve">. </w:t>
      </w:r>
      <w:r w:rsidRPr="007B0DE9">
        <w:t>与组织者和主持人沟通。</w:t>
      </w:r>
      <w:r w:rsidRPr="007B0DE9">
        <w:cr/>
      </w:r>
      <w:r w:rsidRPr="007B0DE9">
        <w:t>五</w:t>
      </w:r>
      <w:r w:rsidRPr="007B0DE9">
        <w:rPr>
          <w:rFonts w:hint="eastAsia"/>
        </w:rPr>
        <w:t>是</w:t>
      </w:r>
      <w:r w:rsidRPr="007B0DE9">
        <w:t>调整情绪状态的准备：</w:t>
      </w:r>
    </w:p>
    <w:p w:rsidR="00923CF8" w:rsidRPr="007B0DE9" w:rsidRDefault="00923CF8" w:rsidP="00923CF8">
      <w:r w:rsidRPr="007B0DE9">
        <w:t xml:space="preserve">1. </w:t>
      </w:r>
      <w:r w:rsidRPr="007B0DE9">
        <w:t>放松你的神经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2</w:t>
      </w:r>
      <w:r w:rsidRPr="007B0DE9">
        <w:t xml:space="preserve">. </w:t>
      </w:r>
      <w:r w:rsidRPr="007B0DE9">
        <w:t>回忆演讲的内容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3</w:t>
      </w:r>
      <w:r w:rsidRPr="007B0DE9">
        <w:t xml:space="preserve">. </w:t>
      </w:r>
      <w:r w:rsidRPr="007B0DE9">
        <w:t>想象演</w:t>
      </w:r>
      <w:r w:rsidRPr="007B0DE9">
        <w:rPr>
          <w:rFonts w:hint="eastAsia"/>
        </w:rPr>
        <w:t>讲现场成功的画面；</w:t>
      </w:r>
    </w:p>
    <w:p w:rsidR="00923CF8" w:rsidRPr="007B0DE9" w:rsidRDefault="00923CF8" w:rsidP="00923CF8">
      <w:r w:rsidRPr="007B0DE9">
        <w:rPr>
          <w:rFonts w:hint="eastAsia"/>
        </w:rPr>
        <w:t>4</w:t>
      </w:r>
      <w:r w:rsidRPr="007B0DE9">
        <w:t xml:space="preserve">. </w:t>
      </w:r>
      <w:r w:rsidRPr="007B0DE9">
        <w:t>热身运动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5</w:t>
      </w:r>
      <w:r w:rsidRPr="007B0DE9">
        <w:t xml:space="preserve">. </w:t>
      </w:r>
      <w:r w:rsidRPr="007B0DE9">
        <w:t>深呼吸。</w:t>
      </w:r>
    </w:p>
    <w:p w:rsidR="00923CF8" w:rsidRPr="007B0DE9" w:rsidRDefault="00923CF8" w:rsidP="00923CF8">
      <w:pPr>
        <w:rPr>
          <w:sz w:val="28"/>
          <w:szCs w:val="28"/>
        </w:rPr>
      </w:pPr>
      <w:r w:rsidRPr="007B0DE9">
        <w:rPr>
          <w:rFonts w:hint="eastAsia"/>
          <w:sz w:val="28"/>
          <w:szCs w:val="28"/>
        </w:rPr>
        <w:t>第二题答案：</w:t>
      </w:r>
    </w:p>
    <w:p w:rsidR="00923CF8" w:rsidRPr="007B0DE9" w:rsidRDefault="00923CF8" w:rsidP="00923CF8">
      <w:r w:rsidRPr="007B0DE9">
        <w:rPr>
          <w:rFonts w:hint="eastAsia"/>
        </w:rPr>
        <w:t>具体答案略，在自我介绍时要掌握下列要点作答：</w:t>
      </w:r>
    </w:p>
    <w:p w:rsidR="00923CF8" w:rsidRPr="007B0DE9" w:rsidRDefault="00923CF8" w:rsidP="00923CF8">
      <w:r w:rsidRPr="007B0DE9">
        <w:t xml:space="preserve">1. </w:t>
      </w:r>
      <w:r w:rsidRPr="007B0DE9">
        <w:t>介绍内容要与个人简历相一致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t xml:space="preserve">2. </w:t>
      </w:r>
      <w:r w:rsidRPr="007B0DE9">
        <w:t>表述方式上尽量口语化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3</w:t>
      </w:r>
      <w:r w:rsidRPr="007B0DE9">
        <w:t xml:space="preserve">. </w:t>
      </w:r>
      <w:r w:rsidRPr="007B0DE9">
        <w:t>要切中要害，不谈无关、无用的内容</w:t>
      </w:r>
      <w:r w:rsidRPr="007B0DE9">
        <w:rPr>
          <w:rFonts w:hint="eastAsia"/>
        </w:rPr>
        <w:t>；</w:t>
      </w:r>
    </w:p>
    <w:p w:rsidR="00923CF8" w:rsidRPr="007B0DE9" w:rsidRDefault="00923CF8" w:rsidP="00923CF8">
      <w:r w:rsidRPr="007B0DE9">
        <w:rPr>
          <w:rFonts w:hint="eastAsia"/>
        </w:rPr>
        <w:t>4</w:t>
      </w:r>
      <w:r w:rsidRPr="007B0DE9">
        <w:t xml:space="preserve">. </w:t>
      </w:r>
      <w:r w:rsidRPr="007B0DE9">
        <w:rPr>
          <w:rFonts w:hint="eastAsia"/>
        </w:rPr>
        <w:t>对自己的优缺点进行得体评价；</w:t>
      </w:r>
    </w:p>
    <w:p w:rsidR="00923CF8" w:rsidRPr="007B0DE9" w:rsidRDefault="00923CF8" w:rsidP="00923CF8">
      <w:r w:rsidRPr="007B0DE9">
        <w:t xml:space="preserve">5. </w:t>
      </w:r>
      <w:r w:rsidRPr="007B0DE9">
        <w:t>条理要清晰，层次要分明。</w:t>
      </w:r>
    </w:p>
    <w:p w:rsidR="007F3B0C" w:rsidRPr="00923CF8" w:rsidRDefault="007F3B0C"/>
    <w:sectPr w:rsidR="007F3B0C" w:rsidRPr="00923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B0C" w:rsidRDefault="007F3B0C" w:rsidP="00923CF8">
      <w:r>
        <w:separator/>
      </w:r>
    </w:p>
  </w:endnote>
  <w:endnote w:type="continuationSeparator" w:id="1">
    <w:p w:rsidR="007F3B0C" w:rsidRDefault="007F3B0C" w:rsidP="00923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B0C" w:rsidRDefault="007F3B0C" w:rsidP="00923CF8">
      <w:r>
        <w:separator/>
      </w:r>
    </w:p>
  </w:footnote>
  <w:footnote w:type="continuationSeparator" w:id="1">
    <w:p w:rsidR="007F3B0C" w:rsidRDefault="007F3B0C" w:rsidP="00923C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3CF8"/>
    <w:rsid w:val="007F3B0C"/>
    <w:rsid w:val="0092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CF8"/>
    <w:pPr>
      <w:widowControl w:val="0"/>
      <w:jc w:val="both"/>
    </w:pPr>
    <w:rPr>
      <w:rFonts w:eastAsia="宋体"/>
    </w:rPr>
  </w:style>
  <w:style w:type="paragraph" w:styleId="1">
    <w:name w:val="heading 1"/>
    <w:basedOn w:val="a"/>
    <w:next w:val="a"/>
    <w:link w:val="1Char"/>
    <w:uiPriority w:val="9"/>
    <w:qFormat/>
    <w:rsid w:val="00923C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3C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3C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3CF8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3CF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23CF8"/>
    <w:rPr>
      <w:rFonts w:eastAsia="宋体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蒋艳</dc:creator>
  <cp:keywords/>
  <dc:description/>
  <cp:lastModifiedBy>蒋艳</cp:lastModifiedBy>
  <cp:revision>2</cp:revision>
  <dcterms:created xsi:type="dcterms:W3CDTF">2013-01-01T21:17:00Z</dcterms:created>
  <dcterms:modified xsi:type="dcterms:W3CDTF">2013-01-01T21:18:00Z</dcterms:modified>
</cp:coreProperties>
</file>